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EEDD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Hi X,</w:t>
      </w:r>
    </w:p>
    <w:p w14:paraId="4D908D72" w14:textId="012DC8AC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The release below announces</w:t>
      </w:r>
      <w:r w:rsidR="00637EC7" w:rsidRPr="00817124">
        <w:rPr>
          <w:rFonts w:ascii="Arial" w:hAnsi="Arial" w:cs="Arial"/>
          <w:color w:val="403F42"/>
          <w:sz w:val="22"/>
          <w:szCs w:val="22"/>
        </w:rPr>
        <w:t xml:space="preserve"> </w:t>
      </w:r>
      <w:r w:rsidRPr="00817124">
        <w:rPr>
          <w:rFonts w:ascii="Arial" w:hAnsi="Arial" w:cs="Arial"/>
          <w:color w:val="403F42"/>
          <w:sz w:val="22"/>
          <w:szCs w:val="22"/>
        </w:rPr>
        <w:t xml:space="preserve">winners in the </w:t>
      </w:r>
      <w:r w:rsidR="00357179" w:rsidRPr="00817124">
        <w:rPr>
          <w:rFonts w:ascii="Arial" w:hAnsi="Arial" w:cs="Arial"/>
          <w:color w:val="403F42"/>
          <w:sz w:val="22"/>
          <w:szCs w:val="22"/>
        </w:rPr>
        <w:t>Museum / Visitor Center</w:t>
      </w:r>
      <w:r w:rsidR="00641334" w:rsidRPr="00817124">
        <w:rPr>
          <w:rFonts w:ascii="Arial" w:hAnsi="Arial" w:cs="Arial"/>
          <w:color w:val="403F42"/>
          <w:sz w:val="22"/>
          <w:szCs w:val="22"/>
        </w:rPr>
        <w:t xml:space="preserve"> </w:t>
      </w:r>
      <w:r w:rsidRPr="00817124">
        <w:rPr>
          <w:rFonts w:ascii="Arial" w:hAnsi="Arial" w:cs="Arial"/>
          <w:color w:val="403F42"/>
          <w:sz w:val="22"/>
          <w:szCs w:val="22"/>
        </w:rPr>
        <w:t>sector in our International Serious Play Awards Competition. Hope you will give the winners a boost. </w:t>
      </w:r>
    </w:p>
    <w:p w14:paraId="3D8F1D50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> </w:t>
      </w:r>
    </w:p>
    <w:p w14:paraId="36646A2B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For Immediate Release</w:t>
      </w:r>
    </w:p>
    <w:p w14:paraId="4549C0DF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> </w:t>
      </w:r>
    </w:p>
    <w:p w14:paraId="64C99F1F" w14:textId="6BF4F29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03F42"/>
          <w:sz w:val="22"/>
          <w:szCs w:val="22"/>
        </w:rPr>
      </w:pPr>
      <w:r w:rsidRPr="00817124">
        <w:rPr>
          <w:rFonts w:ascii="Arial" w:hAnsi="Arial" w:cs="Arial"/>
          <w:b/>
          <w:bCs/>
          <w:color w:val="403F42"/>
          <w:sz w:val="22"/>
          <w:szCs w:val="22"/>
        </w:rPr>
        <w:t>Serious Game</w:t>
      </w:r>
      <w:r w:rsidR="00801259"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 </w:t>
      </w:r>
      <w:r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Designed for </w:t>
      </w:r>
      <w:r w:rsidR="00357179" w:rsidRPr="00817124">
        <w:rPr>
          <w:rFonts w:ascii="Arial" w:hAnsi="Arial" w:cs="Arial"/>
          <w:b/>
          <w:bCs/>
          <w:color w:val="403F42"/>
          <w:sz w:val="22"/>
          <w:szCs w:val="22"/>
        </w:rPr>
        <w:t>Museum / Visitor Center</w:t>
      </w:r>
      <w:r w:rsidR="00641334"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 </w:t>
      </w:r>
      <w:r w:rsidR="00C768F3">
        <w:rPr>
          <w:rFonts w:ascii="Arial" w:hAnsi="Arial" w:cs="Arial"/>
          <w:b/>
          <w:bCs/>
          <w:color w:val="403F42"/>
          <w:sz w:val="22"/>
          <w:szCs w:val="22"/>
        </w:rPr>
        <w:t>Education</w:t>
      </w:r>
      <w:r w:rsidR="00B2624E"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 </w:t>
      </w:r>
      <w:r w:rsidRPr="00817124">
        <w:rPr>
          <w:rFonts w:ascii="Arial" w:hAnsi="Arial" w:cs="Arial"/>
          <w:b/>
          <w:bCs/>
          <w:color w:val="403F42"/>
          <w:sz w:val="22"/>
          <w:szCs w:val="22"/>
        </w:rPr>
        <w:t>Win</w:t>
      </w:r>
      <w:r w:rsidR="00656436">
        <w:rPr>
          <w:rFonts w:ascii="Arial" w:hAnsi="Arial" w:cs="Arial"/>
          <w:b/>
          <w:bCs/>
          <w:color w:val="403F42"/>
          <w:sz w:val="22"/>
          <w:szCs w:val="22"/>
        </w:rPr>
        <w:t>s</w:t>
      </w:r>
      <w:r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 Award</w:t>
      </w:r>
    </w:p>
    <w:p w14:paraId="744B7EE3" w14:textId="55F64BDF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03F42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>i</w:t>
      </w:r>
      <w:r w:rsidRPr="00817124">
        <w:rPr>
          <w:rFonts w:ascii="Arial" w:hAnsi="Arial" w:cs="Arial"/>
          <w:b/>
          <w:bCs/>
          <w:color w:val="403F42"/>
          <w:sz w:val="22"/>
          <w:szCs w:val="22"/>
        </w:rPr>
        <w:t xml:space="preserve">n Annual International Competition </w:t>
      </w:r>
      <w:r w:rsidRPr="00817124">
        <w:rPr>
          <w:rFonts w:ascii="Arial" w:hAnsi="Arial" w:cs="Arial"/>
          <w:color w:val="403F42"/>
          <w:sz w:val="22"/>
          <w:szCs w:val="22"/>
        </w:rPr>
        <w:t> </w:t>
      </w:r>
    </w:p>
    <w:p w14:paraId="0F4FCCD8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 </w:t>
      </w:r>
    </w:p>
    <w:p w14:paraId="0372300C" w14:textId="7FDA1217" w:rsidR="00EC5028" w:rsidRPr="00817124" w:rsidRDefault="0014165B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Toronto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— </w:t>
      </w:r>
      <w:r w:rsidR="004B23A1">
        <w:rPr>
          <w:rFonts w:ascii="Arial" w:hAnsi="Arial" w:cs="Arial"/>
          <w:color w:val="403F42"/>
          <w:sz w:val="22"/>
          <w:szCs w:val="22"/>
        </w:rPr>
        <w:t>August 12</w:t>
      </w:r>
      <w:r w:rsidRPr="00817124">
        <w:rPr>
          <w:rFonts w:ascii="Arial" w:hAnsi="Arial" w:cs="Arial"/>
          <w:color w:val="403F42"/>
          <w:sz w:val="22"/>
          <w:szCs w:val="22"/>
        </w:rPr>
        <w:t xml:space="preserve">, </w:t>
      </w:r>
      <w:r w:rsidR="004B23A1">
        <w:rPr>
          <w:rFonts w:ascii="Arial" w:hAnsi="Arial" w:cs="Arial"/>
          <w:color w:val="403F42"/>
          <w:sz w:val="22"/>
          <w:szCs w:val="22"/>
        </w:rPr>
        <w:t>2024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— </w:t>
      </w:r>
      <w:r w:rsidR="00656436">
        <w:rPr>
          <w:rFonts w:ascii="Arial" w:hAnsi="Arial" w:cs="Arial"/>
          <w:color w:val="403F42"/>
          <w:sz w:val="22"/>
          <w:szCs w:val="22"/>
        </w:rPr>
        <w:t>A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educational game developed for</w:t>
      </w:r>
      <w:r w:rsidR="00B2624E" w:rsidRPr="00817124">
        <w:rPr>
          <w:rFonts w:ascii="Arial" w:hAnsi="Arial" w:cs="Arial"/>
          <w:color w:val="403F42"/>
          <w:sz w:val="22"/>
          <w:szCs w:val="22"/>
        </w:rPr>
        <w:t xml:space="preserve"> </w:t>
      </w:r>
      <w:r w:rsidR="00357179" w:rsidRPr="00817124">
        <w:rPr>
          <w:rFonts w:ascii="Arial" w:hAnsi="Arial" w:cs="Arial"/>
          <w:color w:val="403F42"/>
          <w:sz w:val="22"/>
          <w:szCs w:val="22"/>
        </w:rPr>
        <w:t>Museum / Visitor Center</w:t>
      </w:r>
      <w:r w:rsidR="00641334" w:rsidRPr="00817124">
        <w:rPr>
          <w:rFonts w:ascii="Arial" w:hAnsi="Arial" w:cs="Arial"/>
          <w:color w:val="403F42"/>
          <w:sz w:val="22"/>
          <w:szCs w:val="22"/>
        </w:rPr>
        <w:t xml:space="preserve"> </w:t>
      </w:r>
      <w:r w:rsidR="00C768F3">
        <w:rPr>
          <w:rFonts w:ascii="Arial" w:hAnsi="Arial" w:cs="Arial"/>
          <w:color w:val="403F42"/>
          <w:sz w:val="22"/>
          <w:szCs w:val="22"/>
        </w:rPr>
        <w:t>education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have been cited for excellence in the </w:t>
      </w:r>
      <w:r w:rsidR="004B23A1">
        <w:rPr>
          <w:rFonts w:ascii="Arial" w:hAnsi="Arial" w:cs="Arial"/>
          <w:color w:val="403F42"/>
          <w:sz w:val="22"/>
          <w:szCs w:val="22"/>
        </w:rPr>
        <w:t>2024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International Serious Play Awards Program. </w:t>
      </w:r>
    </w:p>
    <w:p w14:paraId="4EA9EAF7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 </w:t>
      </w:r>
    </w:p>
    <w:p w14:paraId="628B3C23" w14:textId="42214F2E" w:rsidR="00637EC7" w:rsidRPr="00817124" w:rsidRDefault="00C768F3" w:rsidP="00637E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3F42"/>
          <w:sz w:val="22"/>
          <w:szCs w:val="22"/>
        </w:rPr>
        <w:t xml:space="preserve">A </w:t>
      </w:r>
      <w:r w:rsidR="002E29E4">
        <w:rPr>
          <w:rFonts w:ascii="Arial" w:hAnsi="Arial" w:cs="Arial"/>
          <w:color w:val="403F42"/>
          <w:sz w:val="22"/>
          <w:szCs w:val="22"/>
        </w:rPr>
        <w:t>Silver</w:t>
      </w:r>
      <w:r w:rsidR="00637EC7" w:rsidRPr="00817124">
        <w:rPr>
          <w:rFonts w:ascii="Arial" w:hAnsi="Arial" w:cs="Arial"/>
          <w:color w:val="403F42"/>
          <w:sz w:val="22"/>
          <w:szCs w:val="22"/>
        </w:rPr>
        <w:t xml:space="preserve"> Medal went to the following:</w:t>
      </w:r>
    </w:p>
    <w:p w14:paraId="128F048D" w14:textId="01BDEBF8" w:rsidR="00637EC7" w:rsidRPr="00817124" w:rsidRDefault="00000000" w:rsidP="00637EC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8" w:history="1">
        <w:r w:rsidR="004B23A1" w:rsidRPr="005233B8">
          <w:rPr>
            <w:rStyle w:val="Hyperlink"/>
            <w:rFonts w:ascii="Arial" w:hAnsi="Arial" w:cs="Arial"/>
            <w:sz w:val="22"/>
            <w:szCs w:val="22"/>
          </w:rPr>
          <w:t>Mine Evolution</w:t>
        </w:r>
      </w:hyperlink>
      <w:r w:rsidR="002C23EB" w:rsidRPr="00817124">
        <w:rPr>
          <w:rFonts w:ascii="Arial" w:hAnsi="Arial" w:cs="Arial"/>
          <w:sz w:val="22"/>
          <w:szCs w:val="22"/>
        </w:rPr>
        <w:t xml:space="preserve">- </w:t>
      </w:r>
      <w:r w:rsidR="004B23A1" w:rsidRPr="004B23A1">
        <w:rPr>
          <w:rFonts w:ascii="Arial" w:hAnsi="Arial" w:cs="Arial"/>
          <w:sz w:val="22"/>
          <w:szCs w:val="22"/>
        </w:rPr>
        <w:t>Developed by D&amp;D Skunkworks in partnership with the Canadian Institute of Mining and Science North/Dynamic Earth, this game educates players aged 10 and up about ethical and sustainable mining in Canada. It challenges users to manage a virtual mine, balancing three currencies—Money, Social Credit, and Environmental Credit—while exploring Canada's landscapes and learning about the technologies that drive a green future. Players build and evolve their mining operations with guidance from expert virtual advisors, emphasizing the importance of environmental sustainability and social responsibility in modern mining.</w:t>
      </w:r>
    </w:p>
    <w:p w14:paraId="13AE560A" w14:textId="77777777" w:rsidR="00637EC7" w:rsidRPr="00817124" w:rsidRDefault="00637EC7" w:rsidP="00637E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> </w:t>
      </w:r>
    </w:p>
    <w:p w14:paraId="6A861538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> </w:t>
      </w:r>
    </w:p>
    <w:p w14:paraId="26406EE6" w14:textId="7E20B871" w:rsidR="00EC5028" w:rsidRPr="00D9000B" w:rsidRDefault="00000000" w:rsidP="00EC502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1155CC"/>
        </w:rPr>
      </w:pPr>
      <w:hyperlink r:id="rId9" w:history="1">
        <w:r w:rsidR="00EC5028" w:rsidRPr="00817124">
          <w:rPr>
            <w:rStyle w:val="Hyperlink"/>
            <w:rFonts w:ascii="Arial" w:hAnsi="Arial" w:cs="Arial"/>
            <w:color w:val="1155CC"/>
            <w:sz w:val="22"/>
            <w:szCs w:val="22"/>
          </w:rPr>
          <w:t>Serious Play Conference</w:t>
        </w:r>
      </w:hyperlink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brings together professionals who are exploring the use of game-based learning, sharing their </w:t>
      </w:r>
      <w:r w:rsidR="00801259" w:rsidRPr="00817124">
        <w:rPr>
          <w:rFonts w:ascii="Arial" w:hAnsi="Arial" w:cs="Arial"/>
          <w:color w:val="403F42"/>
          <w:sz w:val="22"/>
          <w:szCs w:val="22"/>
        </w:rPr>
        <w:t>experience,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 and working together to shape the future of training and education.</w:t>
      </w:r>
      <w:r w:rsidR="002F6975" w:rsidRPr="00817124">
        <w:rPr>
          <w:rFonts w:ascii="Arial" w:hAnsi="Arial" w:cs="Arial"/>
          <w:sz w:val="22"/>
          <w:szCs w:val="22"/>
        </w:rPr>
        <w:t xml:space="preserve"> 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For more information on </w:t>
      </w:r>
      <w:r w:rsidR="00C768F3">
        <w:rPr>
          <w:rFonts w:ascii="Arial" w:hAnsi="Arial" w:cs="Arial"/>
          <w:color w:val="403F42"/>
          <w:sz w:val="22"/>
          <w:szCs w:val="22"/>
        </w:rPr>
        <w:t xml:space="preserve">the 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 xml:space="preserve">Serious Play Award Program, go to: </w:t>
      </w:r>
      <w:hyperlink r:id="rId10" w:history="1">
        <w:r w:rsidR="00D9000B" w:rsidRPr="00D9000B">
          <w:rPr>
            <w:rStyle w:val="Hyperlink"/>
            <w:rFonts w:ascii="Arial" w:hAnsi="Arial" w:cs="Arial"/>
            <w:color w:val="1155CC"/>
            <w:sz w:val="22"/>
            <w:szCs w:val="22"/>
          </w:rPr>
          <w:t>https://seriousplayconf.com/awards/</w:t>
        </w:r>
      </w:hyperlink>
      <w:r w:rsidR="00D9000B" w:rsidRPr="00D9000B">
        <w:rPr>
          <w:rStyle w:val="Hyperlink"/>
          <w:rFonts w:ascii="Arial" w:hAnsi="Arial" w:cs="Arial"/>
          <w:color w:val="1155CC"/>
          <w:sz w:val="22"/>
          <w:szCs w:val="22"/>
        </w:rPr>
        <w:t xml:space="preserve"> </w:t>
      </w:r>
    </w:p>
    <w:p w14:paraId="10EB4034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1155CC"/>
          <w:sz w:val="22"/>
          <w:szCs w:val="22"/>
        </w:rPr>
        <w:t> </w:t>
      </w:r>
    </w:p>
    <w:p w14:paraId="233CF598" w14:textId="596F99AC" w:rsidR="00C768F3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22"/>
          <w:szCs w:val="22"/>
        </w:rPr>
      </w:pPr>
      <w:r w:rsidRPr="00817124">
        <w:rPr>
          <w:rFonts w:ascii="Arial" w:hAnsi="Arial" w:cs="Arial"/>
          <w:color w:val="403F42"/>
          <w:sz w:val="22"/>
          <w:szCs w:val="22"/>
        </w:rPr>
        <w:t>For more information about Serious Play Conference, go to</w:t>
      </w:r>
      <w:r w:rsidR="00C768F3">
        <w:rPr>
          <w:rFonts w:ascii="Arial" w:hAnsi="Arial" w:cs="Arial"/>
          <w:color w:val="403F42"/>
          <w:sz w:val="22"/>
          <w:szCs w:val="22"/>
        </w:rPr>
        <w:t xml:space="preserve"> </w:t>
      </w:r>
      <w:hyperlink r:id="rId11" w:history="1">
        <w:r w:rsidR="00C768F3" w:rsidRPr="00A535D4">
          <w:rPr>
            <w:rStyle w:val="Hyperlink"/>
            <w:rFonts w:ascii="Arial" w:hAnsi="Arial" w:cs="Arial"/>
            <w:sz w:val="22"/>
            <w:szCs w:val="22"/>
          </w:rPr>
          <w:t>www.seriousplayconf.com</w:t>
        </w:r>
      </w:hyperlink>
    </w:p>
    <w:p w14:paraId="353876AC" w14:textId="296735ED" w:rsidR="00EC5028" w:rsidRPr="00817124" w:rsidRDefault="00C768F3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sz w:val="22"/>
          <w:szCs w:val="22"/>
        </w:rPr>
        <w:t xml:space="preserve"> </w:t>
      </w:r>
      <w:r w:rsidR="00EC5028" w:rsidRPr="00817124">
        <w:rPr>
          <w:rFonts w:ascii="Arial" w:hAnsi="Arial" w:cs="Arial"/>
          <w:color w:val="403F42"/>
          <w:sz w:val="22"/>
          <w:szCs w:val="22"/>
        </w:rPr>
        <w:t> </w:t>
      </w:r>
    </w:p>
    <w:p w14:paraId="522D751B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201F1E"/>
          <w:sz w:val="22"/>
          <w:szCs w:val="22"/>
        </w:rPr>
        <w:t>Media Contact:</w:t>
      </w:r>
    </w:p>
    <w:p w14:paraId="34F277BB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201F1E"/>
          <w:sz w:val="22"/>
          <w:szCs w:val="22"/>
        </w:rPr>
        <w:t>Sue Bohle</w:t>
      </w:r>
    </w:p>
    <w:p w14:paraId="54E8227D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201F1E"/>
          <w:sz w:val="22"/>
          <w:szCs w:val="22"/>
        </w:rPr>
        <w:t>sue@seriousplayconf.com</w:t>
      </w:r>
    </w:p>
    <w:p w14:paraId="68800247" w14:textId="77777777" w:rsidR="00EC5028" w:rsidRPr="00817124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7124">
        <w:rPr>
          <w:rFonts w:ascii="Arial" w:hAnsi="Arial" w:cs="Arial"/>
          <w:color w:val="201F1E"/>
          <w:sz w:val="22"/>
          <w:szCs w:val="22"/>
        </w:rPr>
        <w:t>310 721 9083</w:t>
      </w:r>
    </w:p>
    <w:p w14:paraId="4FBFC1D7" w14:textId="77777777" w:rsidR="002D5017" w:rsidRPr="00817124" w:rsidRDefault="002D5017">
      <w:pPr>
        <w:rPr>
          <w:rFonts w:ascii="Arial" w:hAnsi="Arial" w:cs="Arial"/>
        </w:rPr>
      </w:pPr>
    </w:p>
    <w:sectPr w:rsidR="002D5017" w:rsidRPr="0081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61762"/>
    <w:multiLevelType w:val="hybridMultilevel"/>
    <w:tmpl w:val="8EDE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D68"/>
    <w:multiLevelType w:val="multilevel"/>
    <w:tmpl w:val="4FE21BC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00D8A"/>
    <w:multiLevelType w:val="hybridMultilevel"/>
    <w:tmpl w:val="3F6C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17CC"/>
    <w:multiLevelType w:val="hybridMultilevel"/>
    <w:tmpl w:val="30D2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3137"/>
    <w:multiLevelType w:val="multilevel"/>
    <w:tmpl w:val="96B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B522D"/>
    <w:multiLevelType w:val="multilevel"/>
    <w:tmpl w:val="BF9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155014">
    <w:abstractNumId w:val="1"/>
  </w:num>
  <w:num w:numId="2" w16cid:durableId="1259144607">
    <w:abstractNumId w:val="5"/>
  </w:num>
  <w:num w:numId="3" w16cid:durableId="1114980163">
    <w:abstractNumId w:val="4"/>
  </w:num>
  <w:num w:numId="4" w16cid:durableId="1424885251">
    <w:abstractNumId w:val="2"/>
  </w:num>
  <w:num w:numId="5" w16cid:durableId="285163761">
    <w:abstractNumId w:val="0"/>
  </w:num>
  <w:num w:numId="6" w16cid:durableId="53851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28"/>
    <w:rsid w:val="00085C65"/>
    <w:rsid w:val="000A5C61"/>
    <w:rsid w:val="0014165B"/>
    <w:rsid w:val="00244823"/>
    <w:rsid w:val="002604DC"/>
    <w:rsid w:val="002835B0"/>
    <w:rsid w:val="002B1D86"/>
    <w:rsid w:val="002B4E24"/>
    <w:rsid w:val="002C23EB"/>
    <w:rsid w:val="002D5017"/>
    <w:rsid w:val="002E29E4"/>
    <w:rsid w:val="002F6975"/>
    <w:rsid w:val="00306B8E"/>
    <w:rsid w:val="00357179"/>
    <w:rsid w:val="00362888"/>
    <w:rsid w:val="00364D24"/>
    <w:rsid w:val="003862BD"/>
    <w:rsid w:val="003E6105"/>
    <w:rsid w:val="004B23A1"/>
    <w:rsid w:val="004B43C4"/>
    <w:rsid w:val="00510631"/>
    <w:rsid w:val="005130CA"/>
    <w:rsid w:val="005233B8"/>
    <w:rsid w:val="00637EC7"/>
    <w:rsid w:val="0064120C"/>
    <w:rsid w:val="00641334"/>
    <w:rsid w:val="00647153"/>
    <w:rsid w:val="00656436"/>
    <w:rsid w:val="0066278F"/>
    <w:rsid w:val="006F11CA"/>
    <w:rsid w:val="00767D1D"/>
    <w:rsid w:val="007F2881"/>
    <w:rsid w:val="00801259"/>
    <w:rsid w:val="00817124"/>
    <w:rsid w:val="008548FD"/>
    <w:rsid w:val="009202C2"/>
    <w:rsid w:val="0095535F"/>
    <w:rsid w:val="0096412E"/>
    <w:rsid w:val="009C095C"/>
    <w:rsid w:val="00A96457"/>
    <w:rsid w:val="00AA700C"/>
    <w:rsid w:val="00B2624E"/>
    <w:rsid w:val="00C768F3"/>
    <w:rsid w:val="00CF3C82"/>
    <w:rsid w:val="00D12678"/>
    <w:rsid w:val="00D9000B"/>
    <w:rsid w:val="00E17917"/>
    <w:rsid w:val="00E73091"/>
    <w:rsid w:val="00EA69FD"/>
    <w:rsid w:val="00E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B6E4"/>
  <w15:chartTrackingRefBased/>
  <w15:docId w15:val="{F13078D4-AE23-4473-8B32-C4EB6205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02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C5028"/>
  </w:style>
  <w:style w:type="character" w:styleId="UnresolvedMention">
    <w:name w:val="Unresolved Mention"/>
    <w:basedOn w:val="DefaultParagraphFont"/>
    <w:uiPriority w:val="99"/>
    <w:semiHidden/>
    <w:unhideWhenUsed/>
    <w:rsid w:val="007F2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0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2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33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kunkworks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riousplayconf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riousplayconf.com/aw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riousplayconf.com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E88ABDA7D5D44A0F369A6BFB4C7CC" ma:contentTypeVersion="14" ma:contentTypeDescription="Create a new document." ma:contentTypeScope="" ma:versionID="cbe98a50e8052950735e0d5904c7af1b">
  <xsd:schema xmlns:xsd="http://www.w3.org/2001/XMLSchema" xmlns:xs="http://www.w3.org/2001/XMLSchema" xmlns:p="http://schemas.microsoft.com/office/2006/metadata/properties" xmlns:ns3="854f2993-b498-4fc2-bb2e-2cd2403dbe34" xmlns:ns4="acf0381d-27d3-4fcd-9979-1270f0a77a60" targetNamespace="http://schemas.microsoft.com/office/2006/metadata/properties" ma:root="true" ma:fieldsID="ab614961cad5572070b50965ad8325b8" ns3:_="" ns4:_="">
    <xsd:import namespace="854f2993-b498-4fc2-bb2e-2cd2403dbe34"/>
    <xsd:import namespace="acf0381d-27d3-4fcd-9979-1270f0a77a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2993-b498-4fc2-bb2e-2cd2403db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381d-27d3-4fcd-9979-1270f0a77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06F1C-5DA0-46C4-A258-E4E48D87D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224FC-C1D8-4DF4-8A51-477F9F5AE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f2993-b498-4fc2-bb2e-2cd2403dbe34"/>
    <ds:schemaRef ds:uri="acf0381d-27d3-4fcd-9979-1270f0a77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BD20B-0D59-4EFA-B19A-2A659C196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Bohle</dc:creator>
  <cp:keywords/>
  <dc:description/>
  <cp:lastModifiedBy>RJ Hansen</cp:lastModifiedBy>
  <cp:revision>6</cp:revision>
  <dcterms:created xsi:type="dcterms:W3CDTF">2024-08-15T03:01:00Z</dcterms:created>
  <dcterms:modified xsi:type="dcterms:W3CDTF">2024-08-22T02:33:00Z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0x0101003C8E88ABDA7D5D44A0F369A6BFB4C7CC</vt:lpwstr>
  </property>
</Properties>
</file>